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33B49" w:rsidRDefault="00BA33AE">
      <w:pPr>
        <w:rPr>
          <w:rFonts w:ascii="Arial" w:hAnsi="Arial" w:cs="Arial"/>
          <w:b/>
          <w:sz w:val="24"/>
          <w:u w:val="single"/>
        </w:rPr>
      </w:pPr>
      <w:r>
        <w:br/>
      </w:r>
    </w:p>
    <w:p w14:paraId="50EB05CB" w14:textId="77777777" w:rsidR="009230AC" w:rsidRDefault="009230AC" w:rsidP="17F944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161B81" w14:textId="6E6C40FC" w:rsidR="00BA33AE" w:rsidRPr="00BA33AE" w:rsidRDefault="004C1BB8" w:rsidP="17F94437">
      <w:pPr>
        <w:rPr>
          <w:rFonts w:ascii="Arial" w:hAnsi="Arial" w:cs="Arial"/>
          <w:b/>
          <w:bCs/>
          <w:u w:val="single"/>
        </w:rPr>
      </w:pPr>
      <w:r w:rsidRPr="17F94437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 w:rsidR="00BA33AE" w:rsidRPr="17F9443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F586A">
        <w:rPr>
          <w:rFonts w:ascii="Arial" w:hAnsi="Arial" w:cs="Arial"/>
          <w:b/>
          <w:sz w:val="24"/>
          <w:u w:val="single"/>
        </w:rPr>
        <w:t>:</w:t>
      </w:r>
      <w:r w:rsidR="009230AC">
        <w:rPr>
          <w:rFonts w:ascii="Arial" w:hAnsi="Arial" w:cs="Arial"/>
          <w:b/>
          <w:sz w:val="24"/>
          <w:u w:val="single"/>
        </w:rPr>
        <w:t xml:space="preserve"> </w:t>
      </w:r>
      <w:r w:rsidR="00BA33AE" w:rsidRPr="17F94437">
        <w:rPr>
          <w:rFonts w:ascii="Arial" w:hAnsi="Arial" w:cs="Arial"/>
          <w:b/>
          <w:bCs/>
          <w:sz w:val="24"/>
          <w:szCs w:val="24"/>
          <w:u w:val="single"/>
        </w:rPr>
        <w:t>Personal details</w:t>
      </w:r>
      <w:r w:rsidR="00BA33AE" w:rsidRPr="00BA33AE">
        <w:rPr>
          <w:rFonts w:ascii="Arial" w:hAnsi="Arial" w:cs="Arial"/>
          <w:b/>
          <w:u w:val="single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103"/>
      </w:tblGrid>
      <w:tr w:rsidR="00BA33AE" w:rsidRPr="00BA33AE" w14:paraId="319488C7" w14:textId="77777777" w:rsidTr="62F5AFAA">
        <w:trPr>
          <w:trHeight w:val="421"/>
        </w:trPr>
        <w:tc>
          <w:tcPr>
            <w:tcW w:w="2689" w:type="dxa"/>
            <w:shd w:val="clear" w:color="auto" w:fill="D5DCE4" w:themeFill="text2" w:themeFillTint="33"/>
          </w:tcPr>
          <w:p w14:paraId="400BDA3A" w14:textId="77777777" w:rsidR="00BA33AE" w:rsidRPr="0099204A" w:rsidRDefault="00BA33AE" w:rsidP="0005350E">
            <w:pPr>
              <w:jc w:val="center"/>
              <w:rPr>
                <w:rFonts w:ascii="Arial" w:hAnsi="Arial" w:cs="Arial"/>
              </w:rPr>
            </w:pPr>
            <w:r w:rsidRPr="0099204A">
              <w:rPr>
                <w:rFonts w:ascii="Arial" w:hAnsi="Arial" w:cs="Arial"/>
              </w:rPr>
              <w:t>Your Name</w:t>
            </w:r>
          </w:p>
        </w:tc>
        <w:tc>
          <w:tcPr>
            <w:tcW w:w="5103" w:type="dxa"/>
          </w:tcPr>
          <w:p w14:paraId="0A37501D" w14:textId="7E61FB44" w:rsidR="00BA33AE" w:rsidRPr="00BA33AE" w:rsidRDefault="00BA33AE" w:rsidP="00767A42">
            <w:pPr>
              <w:jc w:val="center"/>
              <w:rPr>
                <w:rFonts w:ascii="Arial" w:hAnsi="Arial" w:cs="Arial"/>
              </w:rPr>
            </w:pPr>
          </w:p>
        </w:tc>
      </w:tr>
      <w:tr w:rsidR="00BA33AE" w:rsidRPr="00BA33AE" w14:paraId="53001C44" w14:textId="77777777" w:rsidTr="62F5AFAA">
        <w:trPr>
          <w:trHeight w:val="419"/>
        </w:trPr>
        <w:tc>
          <w:tcPr>
            <w:tcW w:w="2689" w:type="dxa"/>
            <w:shd w:val="clear" w:color="auto" w:fill="D5DCE4" w:themeFill="text2" w:themeFillTint="33"/>
          </w:tcPr>
          <w:p w14:paraId="3B00E508" w14:textId="77777777" w:rsidR="00BA33AE" w:rsidRPr="0099204A" w:rsidRDefault="00BA33AE" w:rsidP="0005350E">
            <w:pPr>
              <w:jc w:val="center"/>
              <w:rPr>
                <w:rFonts w:ascii="Arial" w:hAnsi="Arial" w:cs="Arial"/>
              </w:rPr>
            </w:pPr>
            <w:r w:rsidRPr="0099204A">
              <w:rPr>
                <w:rFonts w:ascii="Arial" w:hAnsi="Arial" w:cs="Arial"/>
              </w:rPr>
              <w:t>Matriculation Number</w:t>
            </w:r>
          </w:p>
        </w:tc>
        <w:tc>
          <w:tcPr>
            <w:tcW w:w="5103" w:type="dxa"/>
          </w:tcPr>
          <w:p w14:paraId="02EB378F" w14:textId="7FC7A9DD" w:rsidR="00BA33AE" w:rsidRPr="00BA33AE" w:rsidRDefault="00BA33AE" w:rsidP="0005350E">
            <w:pPr>
              <w:jc w:val="center"/>
              <w:rPr>
                <w:rFonts w:ascii="Arial" w:hAnsi="Arial" w:cs="Arial"/>
              </w:rPr>
            </w:pPr>
          </w:p>
        </w:tc>
      </w:tr>
      <w:tr w:rsidR="00A3202D" w:rsidRPr="00BA33AE" w14:paraId="568FD572" w14:textId="77777777" w:rsidTr="62F5AFAA">
        <w:trPr>
          <w:trHeight w:val="419"/>
        </w:trPr>
        <w:tc>
          <w:tcPr>
            <w:tcW w:w="2689" w:type="dxa"/>
            <w:shd w:val="clear" w:color="auto" w:fill="D5DCE4" w:themeFill="text2" w:themeFillTint="33"/>
          </w:tcPr>
          <w:p w14:paraId="393F4E75" w14:textId="0411040B" w:rsidR="00A3202D" w:rsidRPr="0099204A" w:rsidRDefault="008A6361" w:rsidP="00053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Circumstances </w:t>
            </w:r>
            <w:r w:rsidR="00A3202D">
              <w:rPr>
                <w:rFonts w:ascii="Arial" w:hAnsi="Arial" w:cs="Arial"/>
              </w:rPr>
              <w:t>Application Number (if available)</w:t>
            </w:r>
          </w:p>
        </w:tc>
        <w:tc>
          <w:tcPr>
            <w:tcW w:w="5103" w:type="dxa"/>
          </w:tcPr>
          <w:p w14:paraId="4CB1A83C" w14:textId="77777777" w:rsidR="00A3202D" w:rsidRPr="00BA33AE" w:rsidRDefault="00A3202D" w:rsidP="0005350E">
            <w:pPr>
              <w:jc w:val="center"/>
              <w:rPr>
                <w:rFonts w:ascii="Arial" w:hAnsi="Arial" w:cs="Arial"/>
              </w:rPr>
            </w:pPr>
          </w:p>
        </w:tc>
      </w:tr>
      <w:tr w:rsidR="00BA33AE" w:rsidRPr="00BA33AE" w14:paraId="37BDB0E9" w14:textId="77777777" w:rsidTr="62F5AFAA">
        <w:trPr>
          <w:trHeight w:val="411"/>
        </w:trPr>
        <w:tc>
          <w:tcPr>
            <w:tcW w:w="2689" w:type="dxa"/>
            <w:shd w:val="clear" w:color="auto" w:fill="D5DCE4" w:themeFill="text2" w:themeFillTint="33"/>
          </w:tcPr>
          <w:p w14:paraId="6F3E00A5" w14:textId="77777777" w:rsidR="00BA33AE" w:rsidRPr="0099204A" w:rsidRDefault="00BA33AE" w:rsidP="0005350E">
            <w:pPr>
              <w:jc w:val="center"/>
              <w:rPr>
                <w:rFonts w:ascii="Arial" w:hAnsi="Arial" w:cs="Arial"/>
              </w:rPr>
            </w:pPr>
            <w:r w:rsidRPr="0099204A">
              <w:rPr>
                <w:rFonts w:ascii="Arial" w:hAnsi="Arial" w:cs="Arial"/>
              </w:rPr>
              <w:t>Your programme of study</w:t>
            </w:r>
          </w:p>
        </w:tc>
        <w:tc>
          <w:tcPr>
            <w:tcW w:w="5103" w:type="dxa"/>
          </w:tcPr>
          <w:p w14:paraId="6A05A809" w14:textId="1D4AA40B" w:rsidR="00BA33AE" w:rsidRPr="00BA33AE" w:rsidRDefault="00BA33AE" w:rsidP="0005350E">
            <w:pPr>
              <w:jc w:val="center"/>
              <w:rPr>
                <w:rFonts w:ascii="Arial" w:hAnsi="Arial" w:cs="Arial"/>
              </w:rPr>
            </w:pPr>
          </w:p>
        </w:tc>
      </w:tr>
      <w:tr w:rsidR="0001146D" w:rsidRPr="00BA33AE" w14:paraId="40E4EF19" w14:textId="77777777" w:rsidTr="62F5AFAA">
        <w:trPr>
          <w:trHeight w:val="416"/>
        </w:trPr>
        <w:tc>
          <w:tcPr>
            <w:tcW w:w="2689" w:type="dxa"/>
            <w:shd w:val="clear" w:color="auto" w:fill="D5DCE4" w:themeFill="text2" w:themeFillTint="33"/>
          </w:tcPr>
          <w:p w14:paraId="7BDD22F6" w14:textId="26E6594E" w:rsidR="0001146D" w:rsidRPr="0099204A" w:rsidRDefault="0001146D" w:rsidP="00053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 or PG</w:t>
            </w:r>
          </w:p>
        </w:tc>
        <w:tc>
          <w:tcPr>
            <w:tcW w:w="5103" w:type="dxa"/>
          </w:tcPr>
          <w:p w14:paraId="6D93244F" w14:textId="22C5D634" w:rsidR="0001146D" w:rsidRPr="00BA33AE" w:rsidRDefault="0001146D" w:rsidP="0005350E">
            <w:pPr>
              <w:jc w:val="center"/>
              <w:rPr>
                <w:rFonts w:ascii="Arial" w:hAnsi="Arial" w:cs="Arial"/>
              </w:rPr>
            </w:pPr>
          </w:p>
        </w:tc>
      </w:tr>
      <w:tr w:rsidR="00BA33AE" w:rsidRPr="00BA33AE" w14:paraId="0D655EE9" w14:textId="77777777" w:rsidTr="62F5AFAA">
        <w:trPr>
          <w:trHeight w:val="416"/>
        </w:trPr>
        <w:tc>
          <w:tcPr>
            <w:tcW w:w="2689" w:type="dxa"/>
            <w:shd w:val="clear" w:color="auto" w:fill="D5DCE4" w:themeFill="text2" w:themeFillTint="33"/>
          </w:tcPr>
          <w:p w14:paraId="7880E89C" w14:textId="77777777" w:rsidR="00BA33AE" w:rsidRPr="0099204A" w:rsidRDefault="00BA33AE" w:rsidP="0005350E">
            <w:pPr>
              <w:jc w:val="center"/>
              <w:rPr>
                <w:rFonts w:ascii="Arial" w:hAnsi="Arial" w:cs="Arial"/>
              </w:rPr>
            </w:pPr>
            <w:r w:rsidRPr="0099204A">
              <w:rPr>
                <w:rFonts w:ascii="Arial" w:hAnsi="Arial" w:cs="Arial"/>
              </w:rPr>
              <w:t>Your School</w:t>
            </w:r>
          </w:p>
        </w:tc>
        <w:tc>
          <w:tcPr>
            <w:tcW w:w="5103" w:type="dxa"/>
          </w:tcPr>
          <w:p w14:paraId="5A39BBE3" w14:textId="4E2C0F89" w:rsidR="00BA33AE" w:rsidRPr="00BA33AE" w:rsidRDefault="00BA33AE" w:rsidP="0005350E">
            <w:pPr>
              <w:jc w:val="center"/>
              <w:rPr>
                <w:rFonts w:ascii="Arial" w:hAnsi="Arial" w:cs="Arial"/>
              </w:rPr>
            </w:pPr>
          </w:p>
        </w:tc>
      </w:tr>
      <w:tr w:rsidR="00BA33AE" w:rsidRPr="00BA33AE" w14:paraId="60C8114F" w14:textId="77777777" w:rsidTr="62F5AFAA">
        <w:trPr>
          <w:trHeight w:val="422"/>
        </w:trPr>
        <w:tc>
          <w:tcPr>
            <w:tcW w:w="2689" w:type="dxa"/>
            <w:shd w:val="clear" w:color="auto" w:fill="D5DCE4" w:themeFill="text2" w:themeFillTint="33"/>
          </w:tcPr>
          <w:p w14:paraId="54FCC0CC" w14:textId="77777777" w:rsidR="00BA33AE" w:rsidRPr="0099204A" w:rsidRDefault="00BA33AE" w:rsidP="0005350E">
            <w:pPr>
              <w:jc w:val="center"/>
              <w:rPr>
                <w:rFonts w:ascii="Arial" w:hAnsi="Arial" w:cs="Arial"/>
              </w:rPr>
            </w:pPr>
            <w:r w:rsidRPr="62F5AFAA">
              <w:rPr>
                <w:rFonts w:ascii="Arial" w:hAnsi="Arial" w:cs="Arial"/>
              </w:rPr>
              <w:t>Year of study (e.g. 1st year)</w:t>
            </w:r>
          </w:p>
        </w:tc>
        <w:tc>
          <w:tcPr>
            <w:tcW w:w="5103" w:type="dxa"/>
          </w:tcPr>
          <w:p w14:paraId="41C8F396" w14:textId="74512CD2" w:rsidR="00BA33AE" w:rsidRPr="00BA33AE" w:rsidRDefault="00BA33AE" w:rsidP="000535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0B940D" w14:textId="317B625B" w:rsidR="00AD1BE9" w:rsidRDefault="00AD1BE9"/>
    <w:p w14:paraId="58EEDE32" w14:textId="4F196633" w:rsidR="009A2972" w:rsidRDefault="009A2972" w:rsidP="17F9443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Guidance</w:t>
      </w:r>
      <w:r w:rsidR="00935AFF">
        <w:br/>
      </w:r>
      <w:r w:rsidR="00935AFF">
        <w:br/>
      </w:r>
      <w:proofErr w:type="gramStart"/>
      <w:r w:rsidRPr="009A2972">
        <w:rPr>
          <w:rFonts w:ascii="Arial" w:hAnsi="Arial" w:cs="Arial"/>
          <w:b/>
        </w:rPr>
        <w:t>When</w:t>
      </w:r>
      <w:proofErr w:type="gramEnd"/>
      <w:r w:rsidRPr="009A2972">
        <w:rPr>
          <w:rFonts w:ascii="Arial" w:hAnsi="Arial" w:cs="Arial"/>
          <w:b/>
        </w:rPr>
        <w:t xml:space="preserve"> should I complete this form?</w:t>
      </w:r>
    </w:p>
    <w:p w14:paraId="1C728EB1" w14:textId="616547E2" w:rsidR="009A2972" w:rsidRDefault="009A2972" w:rsidP="17F94437">
      <w:pPr>
        <w:rPr>
          <w:rFonts w:ascii="Arial" w:hAnsi="Arial" w:cs="Arial"/>
        </w:rPr>
      </w:pPr>
      <w:r>
        <w:rPr>
          <w:rFonts w:ascii="Arial" w:hAnsi="Arial" w:cs="Arial"/>
        </w:rPr>
        <w:t>When applying for special circumstances based on</w:t>
      </w:r>
      <w:r w:rsidR="008E7D6D">
        <w:rPr>
          <w:rFonts w:ascii="Arial" w:hAnsi="Arial" w:cs="Arial"/>
        </w:rPr>
        <w:t xml:space="preserve"> recent</w:t>
      </w:r>
      <w:r>
        <w:rPr>
          <w:rFonts w:ascii="Arial" w:hAnsi="Arial" w:cs="Arial"/>
        </w:rPr>
        <w:t xml:space="preserve"> ill-health and where no other medical evidence is available, you can complete this form and submit it as a form of evidence</w:t>
      </w:r>
      <w:r w:rsidR="008A6361">
        <w:rPr>
          <w:rFonts w:ascii="Arial" w:hAnsi="Arial" w:cs="Arial"/>
        </w:rPr>
        <w:t xml:space="preserve"> attached to your special circumstances form</w:t>
      </w:r>
      <w:r>
        <w:rPr>
          <w:rFonts w:ascii="Arial" w:hAnsi="Arial" w:cs="Arial"/>
        </w:rPr>
        <w:t>.</w:t>
      </w:r>
    </w:p>
    <w:p w14:paraId="631AA69E" w14:textId="5CB86142" w:rsidR="009A2972" w:rsidRDefault="009A2972" w:rsidP="17F94437">
      <w:pPr>
        <w:rPr>
          <w:rFonts w:ascii="Arial" w:hAnsi="Arial" w:cs="Arial"/>
          <w:b/>
        </w:rPr>
      </w:pPr>
      <w:r w:rsidRPr="009A2972">
        <w:rPr>
          <w:rFonts w:ascii="Arial" w:hAnsi="Arial" w:cs="Arial"/>
          <w:b/>
        </w:rPr>
        <w:t>What will I need to complete this form?</w:t>
      </w:r>
    </w:p>
    <w:p w14:paraId="28781664" w14:textId="2F999D23" w:rsidR="009A2972" w:rsidRPr="009A2972" w:rsidRDefault="009A2972" w:rsidP="17F94437">
      <w:pPr>
        <w:rPr>
          <w:rFonts w:ascii="Arial" w:hAnsi="Arial" w:cs="Arial"/>
        </w:rPr>
      </w:pPr>
      <w:r>
        <w:rPr>
          <w:rFonts w:ascii="Arial" w:hAnsi="Arial" w:cs="Arial"/>
        </w:rPr>
        <w:t>You will need to complete the personal detail</w:t>
      </w:r>
      <w:r w:rsidR="00202A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section (name, UUN and programme information) as well as information relating to your situation such as nature and duration.</w:t>
      </w:r>
    </w:p>
    <w:p w14:paraId="10C1A88C" w14:textId="525A70FB" w:rsidR="009A2972" w:rsidRDefault="009A2972" w:rsidP="17F94437">
      <w:pPr>
        <w:rPr>
          <w:rFonts w:ascii="Arial" w:hAnsi="Arial" w:cs="Arial"/>
          <w:b/>
        </w:rPr>
      </w:pPr>
      <w:r w:rsidRPr="009A2972">
        <w:rPr>
          <w:rFonts w:ascii="Arial" w:hAnsi="Arial" w:cs="Arial"/>
          <w:b/>
        </w:rPr>
        <w:t>What will this form be used for?</w:t>
      </w:r>
    </w:p>
    <w:p w14:paraId="72AD3CAD" w14:textId="32BE06F3" w:rsidR="009A2972" w:rsidRPr="009A2972" w:rsidRDefault="009A2972" w:rsidP="17F94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will be used by the ESC team </w:t>
      </w:r>
      <w:r w:rsidR="005C254B">
        <w:rPr>
          <w:rFonts w:ascii="Arial" w:hAnsi="Arial" w:cs="Arial"/>
        </w:rPr>
        <w:t>when deciding on whether your special circumstances can be accepted</w:t>
      </w:r>
      <w:r>
        <w:rPr>
          <w:rFonts w:ascii="Arial" w:hAnsi="Arial" w:cs="Arial"/>
        </w:rPr>
        <w:t>. It will also be used by your school when determining what outcome to apply should your special circumstances be accepted.</w:t>
      </w:r>
    </w:p>
    <w:p w14:paraId="2910BB5A" w14:textId="5BEA5E64" w:rsidR="009A2972" w:rsidRDefault="009A2972" w:rsidP="17F94437">
      <w:pPr>
        <w:rPr>
          <w:rFonts w:ascii="Arial" w:hAnsi="Arial" w:cs="Arial"/>
          <w:b/>
        </w:rPr>
      </w:pPr>
      <w:r w:rsidRPr="009A2972">
        <w:rPr>
          <w:rFonts w:ascii="Arial" w:hAnsi="Arial" w:cs="Arial"/>
          <w:b/>
        </w:rPr>
        <w:t>What if I have any questions?</w:t>
      </w:r>
    </w:p>
    <w:p w14:paraId="4933F8B8" w14:textId="01B69886" w:rsidR="009A2972" w:rsidRPr="009A2972" w:rsidRDefault="009A2972" w:rsidP="17F94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your school </w:t>
      </w:r>
      <w:r w:rsidR="00151FD8" w:rsidRPr="00151FD8">
        <w:rPr>
          <w:rFonts w:ascii="Arial" w:hAnsi="Arial" w:cs="Arial"/>
        </w:rPr>
        <w:t>Student Support Team, Pe</w:t>
      </w:r>
      <w:r w:rsidR="00151FD8">
        <w:rPr>
          <w:rFonts w:ascii="Arial" w:hAnsi="Arial" w:cs="Arial"/>
        </w:rPr>
        <w:t>rsonal Tutor or Student Adviser</w:t>
      </w:r>
      <w:r>
        <w:rPr>
          <w:rFonts w:ascii="Arial" w:hAnsi="Arial" w:cs="Arial"/>
        </w:rPr>
        <w:t xml:space="preserve">. They can offer support in completing this form, your special circumstances application and </w:t>
      </w:r>
      <w:r w:rsidR="005C254B">
        <w:rPr>
          <w:rFonts w:ascii="Arial" w:hAnsi="Arial" w:cs="Arial"/>
        </w:rPr>
        <w:t>support with your circumstances and their impact on your studies.</w:t>
      </w:r>
    </w:p>
    <w:p w14:paraId="568D254E" w14:textId="52AE7DCF" w:rsidR="00AD1BE9" w:rsidRDefault="0099204A" w:rsidP="17F94437">
      <w:pPr>
        <w:rPr>
          <w:rFonts w:ascii="Arial" w:hAnsi="Arial" w:cs="Arial"/>
          <w:sz w:val="20"/>
          <w:szCs w:val="20"/>
        </w:rPr>
      </w:pPr>
      <w:r w:rsidRPr="4806841B">
        <w:rPr>
          <w:rFonts w:ascii="Arial" w:hAnsi="Arial" w:cs="Arial"/>
        </w:rPr>
        <w:t>Please refer to the g</w:t>
      </w:r>
      <w:r w:rsidR="00935AFF" w:rsidRPr="4806841B">
        <w:rPr>
          <w:rFonts w:ascii="Arial" w:hAnsi="Arial" w:cs="Arial"/>
        </w:rPr>
        <w:t xml:space="preserve">uidance and further information on special circumstances </w:t>
      </w:r>
      <w:r w:rsidRPr="4806841B">
        <w:rPr>
          <w:rFonts w:ascii="Arial" w:hAnsi="Arial" w:cs="Arial"/>
        </w:rPr>
        <w:t>on the</w:t>
      </w:r>
      <w:r w:rsidR="00935AFF" w:rsidRPr="4806841B">
        <w:rPr>
          <w:rFonts w:ascii="Arial" w:hAnsi="Arial" w:cs="Arial"/>
        </w:rPr>
        <w:t xml:space="preserve"> University’s dedicated webpages at:</w:t>
      </w:r>
      <w:r w:rsidR="005F586A" w:rsidRPr="4806841B">
        <w:rPr>
          <w:rFonts w:ascii="Arial" w:hAnsi="Arial" w:cs="Arial"/>
        </w:rPr>
        <w:t xml:space="preserve"> </w:t>
      </w:r>
      <w:hyperlink r:id="rId7">
        <w:r w:rsidR="005F586A" w:rsidRPr="4806841B">
          <w:rPr>
            <w:rStyle w:val="Hyperlink"/>
            <w:rFonts w:ascii="Arial" w:hAnsi="Arial" w:cs="Arial"/>
          </w:rPr>
          <w:t>https://www.ed.ac.uk/student-administration/extensions-special-circumstances</w:t>
        </w:r>
      </w:hyperlink>
      <w:r w:rsidR="00935AFF" w:rsidRPr="4806841B">
        <w:rPr>
          <w:rFonts w:ascii="Arial" w:hAnsi="Arial" w:cs="Arial"/>
        </w:rPr>
        <w:t>.</w:t>
      </w:r>
      <w:r w:rsidR="00CC7CBB" w:rsidRPr="4806841B">
        <w:rPr>
          <w:rFonts w:ascii="Arial" w:hAnsi="Arial" w:cs="Arial"/>
        </w:rPr>
        <w:t xml:space="preserve"> </w:t>
      </w:r>
    </w:p>
    <w:p w14:paraId="2AD77DDB" w14:textId="7363AFC7" w:rsidR="009230AC" w:rsidRDefault="004C1BB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0"/>
        </w:rPr>
        <w:br/>
      </w:r>
    </w:p>
    <w:p w14:paraId="6FA70B74" w14:textId="4CBD786C" w:rsidR="009230AC" w:rsidRDefault="009230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E813357" w14:textId="5111F88B" w:rsidR="00CC7CBB" w:rsidRDefault="004C1BB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62F5AFAA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 w:rsidR="00CC7CBB" w:rsidRPr="62F5AFA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D1543" w:rsidRPr="62F5AFA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proofErr w:type="gramStart"/>
      <w:r w:rsidR="00A164C7">
        <w:rPr>
          <w:rFonts w:ascii="Arial" w:hAnsi="Arial" w:cs="Arial"/>
          <w:b/>
          <w:bCs/>
          <w:sz w:val="24"/>
          <w:szCs w:val="24"/>
          <w:u w:val="single"/>
        </w:rPr>
        <w:t>Your</w:t>
      </w:r>
      <w:proofErr w:type="gramEnd"/>
      <w:r w:rsidR="00A164C7">
        <w:rPr>
          <w:rFonts w:ascii="Arial" w:hAnsi="Arial" w:cs="Arial"/>
          <w:b/>
          <w:bCs/>
          <w:sz w:val="24"/>
          <w:szCs w:val="24"/>
          <w:u w:val="single"/>
        </w:rPr>
        <w:t xml:space="preserve"> Situation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103"/>
        <w:gridCol w:w="1224"/>
      </w:tblGrid>
      <w:tr w:rsidR="00A3202D" w:rsidRPr="00BA33AE" w14:paraId="34B6CD07" w14:textId="77777777" w:rsidTr="00F27C6A">
        <w:trPr>
          <w:gridAfter w:val="1"/>
          <w:wAfter w:w="1224" w:type="dxa"/>
          <w:trHeight w:val="421"/>
        </w:trPr>
        <w:tc>
          <w:tcPr>
            <w:tcW w:w="2689" w:type="dxa"/>
            <w:shd w:val="clear" w:color="auto" w:fill="D5DCE4" w:themeFill="text2" w:themeFillTint="33"/>
          </w:tcPr>
          <w:p w14:paraId="265A950F" w14:textId="77777777" w:rsidR="00A3202D" w:rsidRDefault="00A3202D" w:rsidP="00F27C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3202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day of illness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7D0D87F" w14:textId="13C276F7" w:rsidR="00A3202D" w:rsidRPr="0099204A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20E2BE5" w14:textId="77777777" w:rsidR="00A3202D" w:rsidRPr="00BA33AE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</w:tr>
      <w:tr w:rsidR="00A3202D" w:rsidRPr="00BA33AE" w14:paraId="67394934" w14:textId="77777777" w:rsidTr="00F27C6A">
        <w:trPr>
          <w:gridAfter w:val="1"/>
          <w:wAfter w:w="1224" w:type="dxa"/>
          <w:trHeight w:val="419"/>
        </w:trPr>
        <w:tc>
          <w:tcPr>
            <w:tcW w:w="2689" w:type="dxa"/>
            <w:shd w:val="clear" w:color="auto" w:fill="D5DCE4" w:themeFill="text2" w:themeFillTint="33"/>
          </w:tcPr>
          <w:p w14:paraId="3CCEB011" w14:textId="247E02C1" w:rsidR="00A3202D" w:rsidRDefault="00A3202D" w:rsidP="00F27C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days </w:t>
            </w:r>
            <w:r w:rsidR="005C254B">
              <w:rPr>
                <w:rFonts w:ascii="Arial" w:hAnsi="Arial" w:cs="Arial"/>
              </w:rPr>
              <w:t xml:space="preserve">affected </w:t>
            </w:r>
          </w:p>
          <w:p w14:paraId="113C7551" w14:textId="164B7FA3" w:rsidR="005C254B" w:rsidRDefault="005C254B" w:rsidP="00F27C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ongoing, please state)</w:t>
            </w:r>
          </w:p>
          <w:p w14:paraId="42FA1DFD" w14:textId="69B41677" w:rsidR="00A3202D" w:rsidRPr="0099204A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5D52AC" w14:textId="77777777" w:rsidR="00A3202D" w:rsidRPr="00BA33AE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</w:tr>
      <w:tr w:rsidR="00A3202D" w:rsidRPr="00BA33AE" w14:paraId="0D37FE5D" w14:textId="77777777" w:rsidTr="00F27C6A">
        <w:trPr>
          <w:gridAfter w:val="1"/>
          <w:wAfter w:w="1224" w:type="dxa"/>
          <w:trHeight w:val="419"/>
        </w:trPr>
        <w:tc>
          <w:tcPr>
            <w:tcW w:w="2689" w:type="dxa"/>
            <w:shd w:val="clear" w:color="auto" w:fill="D5DCE4" w:themeFill="text2" w:themeFillTint="33"/>
          </w:tcPr>
          <w:p w14:paraId="49FE5461" w14:textId="6BE4B6D1" w:rsidR="00A3202D" w:rsidRDefault="00A3202D" w:rsidP="00F27C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contacted your school </w:t>
            </w:r>
            <w:r w:rsidR="00151FD8" w:rsidRPr="00151FD8">
              <w:rPr>
                <w:rFonts w:ascii="Arial" w:hAnsi="Arial" w:cs="Arial"/>
              </w:rPr>
              <w:t>Student Support Team, Pe</w:t>
            </w:r>
            <w:r w:rsidR="00151FD8">
              <w:rPr>
                <w:rFonts w:ascii="Arial" w:hAnsi="Arial" w:cs="Arial"/>
              </w:rPr>
              <w:t>rsonal Tutor or Student Adviser</w:t>
            </w:r>
            <w:r w:rsidR="00151FD8" w:rsidRPr="00151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(y/n)</w:t>
            </w:r>
          </w:p>
          <w:p w14:paraId="05993899" w14:textId="5F1F2C96" w:rsidR="00A3202D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21CFD8D" w14:textId="77777777" w:rsidR="00A3202D" w:rsidRPr="00BA33AE" w:rsidRDefault="00A3202D" w:rsidP="00F27C6A">
            <w:pPr>
              <w:jc w:val="center"/>
              <w:rPr>
                <w:rFonts w:ascii="Arial" w:hAnsi="Arial" w:cs="Arial"/>
              </w:rPr>
            </w:pPr>
          </w:p>
        </w:tc>
      </w:tr>
      <w:tr w:rsidR="00A3202D" w14:paraId="0117E04E" w14:textId="77777777" w:rsidTr="00F27C6A">
        <w:tc>
          <w:tcPr>
            <w:tcW w:w="9016" w:type="dxa"/>
            <w:gridSpan w:val="3"/>
            <w:shd w:val="clear" w:color="auto" w:fill="D5DCE4" w:themeFill="text2" w:themeFillTint="33"/>
          </w:tcPr>
          <w:p w14:paraId="6B7BA28D" w14:textId="441CF74E" w:rsidR="00A3202D" w:rsidRDefault="00A3202D" w:rsidP="00A3202D">
            <w:pPr>
              <w:rPr>
                <w:rFonts w:ascii="Arial" w:hAnsi="Arial" w:cs="Arial"/>
              </w:rPr>
            </w:pPr>
            <w:r w:rsidRPr="17F94437">
              <w:rPr>
                <w:rFonts w:ascii="Arial" w:hAnsi="Arial" w:cs="Arial"/>
                <w:b/>
                <w:bCs/>
              </w:rPr>
              <w:t xml:space="preserve">Provide a brief summary of </w:t>
            </w:r>
            <w:r>
              <w:rPr>
                <w:rFonts w:ascii="Arial" w:hAnsi="Arial" w:cs="Arial"/>
                <w:b/>
                <w:bCs/>
              </w:rPr>
              <w:t>why you were unfit to study</w:t>
            </w:r>
            <w:r w:rsidR="00202A91">
              <w:rPr>
                <w:rFonts w:ascii="Arial" w:hAnsi="Arial" w:cs="Arial"/>
                <w:b/>
                <w:bCs/>
              </w:rPr>
              <w:t xml:space="preserve"> as normal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br/>
            </w:r>
            <w:r w:rsidRPr="17F94437">
              <w:rPr>
                <w:rFonts w:ascii="Arial" w:hAnsi="Arial" w:cs="Arial"/>
                <w:sz w:val="20"/>
                <w:szCs w:val="20"/>
              </w:rPr>
              <w:t xml:space="preserve">Describe the nature </w:t>
            </w:r>
            <w:r>
              <w:rPr>
                <w:rFonts w:ascii="Arial" w:hAnsi="Arial" w:cs="Arial"/>
                <w:sz w:val="20"/>
                <w:szCs w:val="20"/>
              </w:rPr>
              <w:t>of illness or injury. Words like ‘illness’ or ‘unwell’ are not enough.</w:t>
            </w:r>
          </w:p>
        </w:tc>
      </w:tr>
      <w:tr w:rsidR="00A3202D" w14:paraId="334658B9" w14:textId="77777777" w:rsidTr="00F27C6A">
        <w:trPr>
          <w:trHeight w:val="2289"/>
        </w:trPr>
        <w:sdt>
          <w:sdtPr>
            <w:rPr>
              <w:rFonts w:ascii="Arial" w:hAnsi="Arial" w:cs="Arial"/>
            </w:rPr>
            <w:id w:val="-438064756"/>
            <w:placeholder>
              <w:docPart w:val="35A5A2D0ACA74106B0FABFBD5FF89ADE"/>
            </w:placeholder>
          </w:sdtPr>
          <w:sdtEndPr/>
          <w:sdtContent>
            <w:tc>
              <w:tcPr>
                <w:tcW w:w="9016" w:type="dxa"/>
                <w:gridSpan w:val="3"/>
              </w:tcPr>
              <w:sdt>
                <w:sdtPr>
                  <w:rPr>
                    <w:rFonts w:ascii="Arial" w:hAnsi="Arial" w:cs="Arial"/>
                  </w:rPr>
                  <w:id w:val="-780341493"/>
                  <w:placeholder>
                    <w:docPart w:val="C74B160DB5814D1CB15F36FF5D8CC342"/>
                  </w:placeholder>
                  <w:showingPlcHdr/>
                </w:sdtPr>
                <w:sdtEndPr/>
                <w:sdtContent>
                  <w:p w14:paraId="0C04C52A" w14:textId="77777777" w:rsidR="00A3202D" w:rsidRPr="00DC677E" w:rsidRDefault="00A3202D" w:rsidP="00F27C6A">
                    <w:pPr>
                      <w:rPr>
                        <w:rFonts w:ascii="Arial" w:hAnsi="Arial" w:cs="Arial"/>
                      </w:rPr>
                    </w:pPr>
                    <w:r w:rsidRPr="004110D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2E0C91E9" w14:textId="77777777" w:rsidR="00A3202D" w:rsidRDefault="00A3202D" w:rsidP="00F27C6A">
                <w:pPr>
                  <w:rPr>
                    <w:rFonts w:ascii="Arial" w:hAnsi="Arial" w:cs="Arial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51320302" w14:textId="7F12FA7D" w:rsidR="005F586A" w:rsidRDefault="005F586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66F1" w14:paraId="2A1B549D" w14:textId="77777777" w:rsidTr="008E66F1">
        <w:trPr>
          <w:trHeight w:val="684"/>
        </w:trPr>
        <w:tc>
          <w:tcPr>
            <w:tcW w:w="9016" w:type="dxa"/>
            <w:gridSpan w:val="2"/>
            <w:shd w:val="clear" w:color="auto" w:fill="D5DCE4" w:themeFill="text2" w:themeFillTint="33"/>
          </w:tcPr>
          <w:p w14:paraId="56D44B21" w14:textId="1D2FE692" w:rsidR="008E66F1" w:rsidRDefault="008E7D6D" w:rsidP="005C2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Declaration:</w:t>
            </w:r>
          </w:p>
          <w:p w14:paraId="48CF9C34" w14:textId="77777777" w:rsidR="008E7D6D" w:rsidRDefault="008E7D6D" w:rsidP="005C254B">
            <w:pPr>
              <w:rPr>
                <w:rFonts w:ascii="Arial" w:hAnsi="Arial" w:cs="Arial"/>
                <w:sz w:val="20"/>
                <w:szCs w:val="20"/>
              </w:rPr>
            </w:pPr>
            <w:r w:rsidRPr="008E7D6D">
              <w:rPr>
                <w:rFonts w:ascii="Arial" w:hAnsi="Arial" w:cs="Arial"/>
                <w:sz w:val="20"/>
                <w:szCs w:val="20"/>
              </w:rPr>
              <w:t xml:space="preserve">I acknowledge that falsification of information or dishonesty in relation to University processes may be regarded as a breach of the </w:t>
            </w:r>
            <w:hyperlink r:id="rId8" w:history="1">
              <w:r w:rsidRPr="008E7D6D">
                <w:rPr>
                  <w:rStyle w:val="Hyperlink"/>
                  <w:rFonts w:ascii="Arial" w:hAnsi="Arial" w:cs="Arial"/>
                  <w:sz w:val="20"/>
                  <w:szCs w:val="20"/>
                </w:rPr>
                <w:t>Code of Student Conduct</w:t>
              </w:r>
            </w:hyperlink>
            <w:r w:rsidRPr="008E7D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F3ED4" w14:textId="53D90CDF" w:rsidR="008E7D6D" w:rsidRPr="008E7D6D" w:rsidRDefault="008E7D6D" w:rsidP="005C2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54B" w14:paraId="348A3D2E" w14:textId="77777777" w:rsidTr="008E66F1">
        <w:trPr>
          <w:gridAfter w:val="1"/>
          <w:wAfter w:w="4508" w:type="dxa"/>
          <w:trHeight w:val="309"/>
        </w:trPr>
        <w:tc>
          <w:tcPr>
            <w:tcW w:w="4508" w:type="dxa"/>
            <w:shd w:val="clear" w:color="auto" w:fill="D5DCE4" w:themeFill="text2" w:themeFillTint="33"/>
          </w:tcPr>
          <w:p w14:paraId="37CAC1EC" w14:textId="282A49B6" w:rsidR="005C254B" w:rsidRPr="008E66F1" w:rsidRDefault="005C254B" w:rsidP="008E66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5C254B" w14:paraId="66681378" w14:textId="77777777" w:rsidTr="008E66F1">
        <w:trPr>
          <w:gridAfter w:val="1"/>
          <w:wAfter w:w="4508" w:type="dxa"/>
          <w:trHeight w:val="671"/>
        </w:trPr>
        <w:sdt>
          <w:sdtPr>
            <w:rPr>
              <w:rFonts w:ascii="Arial" w:hAnsi="Arial" w:cs="Arial"/>
            </w:rPr>
            <w:id w:val="1942259776"/>
            <w:placeholder>
              <w:docPart w:val="3C1A039C73F44168B699B61E6E7CD45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7AD93B2" w14:textId="5E075AB0" w:rsidR="005C254B" w:rsidRDefault="005C254B" w:rsidP="00B237CD">
                <w:pPr>
                  <w:rPr>
                    <w:rFonts w:ascii="Arial" w:hAnsi="Arial" w:cs="Arial"/>
                  </w:rPr>
                </w:pPr>
                <w:r w:rsidRPr="004110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E4B5B7" w14:textId="6BE457ED" w:rsidR="00E47D2B" w:rsidRDefault="00E47D2B">
      <w:pPr>
        <w:rPr>
          <w:rFonts w:ascii="Arial" w:hAnsi="Arial" w:cs="Arial"/>
        </w:rPr>
      </w:pPr>
    </w:p>
    <w:p w14:paraId="602D3D3D" w14:textId="6EB49C7E" w:rsidR="00040331" w:rsidRDefault="00040331" w:rsidP="00040331">
      <w:pPr>
        <w:rPr>
          <w:rFonts w:ascii="Arial" w:hAnsi="Arial" w:cs="Arial"/>
          <w:sz w:val="20"/>
          <w:szCs w:val="20"/>
        </w:rPr>
      </w:pPr>
      <w:r w:rsidRPr="17F94437">
        <w:rPr>
          <w:rFonts w:ascii="Arial" w:hAnsi="Arial" w:cs="Arial"/>
        </w:rPr>
        <w:t xml:space="preserve">Once completed, please </w:t>
      </w:r>
      <w:r w:rsidR="00A3202D">
        <w:rPr>
          <w:rFonts w:ascii="Arial" w:hAnsi="Arial" w:cs="Arial"/>
        </w:rPr>
        <w:t>upload this form to the evidence section of your special circumstances application.</w:t>
      </w:r>
    </w:p>
    <w:p w14:paraId="66204FF1" w14:textId="77777777" w:rsidR="00B97FBF" w:rsidRDefault="00B97FBF">
      <w:pPr>
        <w:rPr>
          <w:rFonts w:ascii="Arial" w:hAnsi="Arial" w:cs="Arial"/>
        </w:rPr>
      </w:pPr>
    </w:p>
    <w:p w14:paraId="02D693B7" w14:textId="5B38ABB4" w:rsidR="00B70C19" w:rsidRDefault="00B70C19" w:rsidP="00B97FBF">
      <w:pPr>
        <w:rPr>
          <w:rFonts w:ascii="Arial" w:hAnsi="Arial" w:cs="Arial"/>
        </w:rPr>
      </w:pPr>
    </w:p>
    <w:p w14:paraId="41D10164" w14:textId="05EF7C40" w:rsidR="00B70C19" w:rsidRDefault="00B70C19" w:rsidP="00B97FBF">
      <w:pPr>
        <w:rPr>
          <w:rFonts w:ascii="Arial" w:hAnsi="Arial" w:cs="Arial"/>
        </w:rPr>
      </w:pPr>
    </w:p>
    <w:p w14:paraId="2DBF0D7D" w14:textId="66228E37" w:rsidR="00B97FBF" w:rsidRDefault="00B97FBF">
      <w:pPr>
        <w:rPr>
          <w:rFonts w:ascii="Arial" w:hAnsi="Arial" w:cs="Arial"/>
        </w:rPr>
      </w:pPr>
    </w:p>
    <w:p w14:paraId="40E7A036" w14:textId="2C58B7CB" w:rsidR="00F23E76" w:rsidRDefault="00F23E76">
      <w:pPr>
        <w:rPr>
          <w:rFonts w:ascii="Arial" w:hAnsi="Arial" w:cs="Arial"/>
        </w:rPr>
      </w:pPr>
    </w:p>
    <w:p w14:paraId="056543D3" w14:textId="636F1BC0" w:rsidR="00F23E76" w:rsidRDefault="00F23E76">
      <w:pPr>
        <w:rPr>
          <w:rFonts w:ascii="Arial" w:hAnsi="Arial" w:cs="Arial"/>
        </w:rPr>
      </w:pPr>
    </w:p>
    <w:p w14:paraId="38887C87" w14:textId="1D7E0EB1" w:rsidR="00F23E76" w:rsidRPr="00935AFF" w:rsidRDefault="00F23E76">
      <w:pPr>
        <w:rPr>
          <w:rFonts w:ascii="Arial" w:hAnsi="Arial" w:cs="Arial"/>
        </w:rPr>
      </w:pPr>
    </w:p>
    <w:sectPr w:rsidR="00F23E76" w:rsidRPr="00935AFF" w:rsidSect="00BA33AE">
      <w:headerReference w:type="default" r:id="rId9"/>
      <w:foot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B5CA50" w16cex:dateUtc="2020-09-29T14:38:31.383Z"/>
  <w16cex:commentExtensible w16cex:durableId="5E88B210" w16cex:dateUtc="2020-09-29T14:40:17.721Z"/>
  <w16cex:commentExtensible w16cex:durableId="0EA1715F" w16cex:dateUtc="2020-09-29T14:41:47.265Z"/>
  <w16cex:commentExtensible w16cex:durableId="70D038E6" w16cex:dateUtc="2020-09-29T14:44:31.274Z"/>
  <w16cex:commentExtensible w16cex:durableId="5B8E490B" w16cex:dateUtc="2020-09-29T14:45:16.352Z"/>
  <w16cex:commentExtensible w16cex:durableId="4CB39EC3" w16cex:dateUtc="2020-09-29T14:45:54.989Z"/>
  <w16cex:commentExtensible w16cex:durableId="7023AC48" w16cex:dateUtc="2020-09-29T14:49:35.336Z"/>
  <w16cex:commentExtensible w16cex:durableId="20526569" w16cex:dateUtc="2020-10-05T15:47:21.264Z"/>
  <w16cex:commentExtensible w16cex:durableId="40227391" w16cex:dateUtc="2020-10-05T15:48:59.174Z"/>
  <w16cex:commentExtensible w16cex:durableId="4E7F9CF7" w16cex:dateUtc="2020-10-05T15:50:22.1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3191" w14:textId="77777777" w:rsidR="00F0504C" w:rsidRDefault="00F0504C" w:rsidP="00BA33AE">
      <w:pPr>
        <w:spacing w:after="0" w:line="240" w:lineRule="auto"/>
      </w:pPr>
      <w:r>
        <w:separator/>
      </w:r>
    </w:p>
  </w:endnote>
  <w:endnote w:type="continuationSeparator" w:id="0">
    <w:p w14:paraId="0490BCB5" w14:textId="77777777" w:rsidR="00F0504C" w:rsidRDefault="00F0504C" w:rsidP="00BA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0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68469" w14:textId="3CC37B32" w:rsidR="000662C4" w:rsidRDefault="000662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FEF7D" w14:textId="77777777" w:rsidR="000662C4" w:rsidRDefault="00066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8F60" w14:textId="77777777" w:rsidR="00F0504C" w:rsidRDefault="00F0504C" w:rsidP="00BA33AE">
      <w:pPr>
        <w:spacing w:after="0" w:line="240" w:lineRule="auto"/>
      </w:pPr>
      <w:r>
        <w:separator/>
      </w:r>
    </w:p>
  </w:footnote>
  <w:footnote w:type="continuationSeparator" w:id="0">
    <w:p w14:paraId="0FC9B18B" w14:textId="77777777" w:rsidR="00F0504C" w:rsidRDefault="00F0504C" w:rsidP="00BA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FA8E" w14:textId="7E6DF54A" w:rsidR="00BA33AE" w:rsidRDefault="00BA33AE" w:rsidP="00BA33AE">
    <w:pPr>
      <w:pStyle w:val="Header"/>
      <w:shd w:val="clear" w:color="auto" w:fill="FFFFFF" w:themeFill="background1"/>
      <w:rPr>
        <w:rFonts w:ascii="Arial" w:hAnsi="Arial" w:cs="Arial"/>
        <w:sz w:val="44"/>
        <w:szCs w:val="44"/>
      </w:rPr>
    </w:pPr>
    <w:r w:rsidRPr="00BA33AE"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6884FF7A" wp14:editId="5149CEAD">
          <wp:simplePos x="0" y="0"/>
          <wp:positionH relativeFrom="column">
            <wp:posOffset>3959529</wp:posOffset>
          </wp:positionH>
          <wp:positionV relativeFrom="paragraph">
            <wp:posOffset>-176806</wp:posOffset>
          </wp:positionV>
          <wp:extent cx="1753640" cy="771277"/>
          <wp:effectExtent l="0" t="0" r="0" b="0"/>
          <wp:wrapNone/>
          <wp:docPr id="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576"/>
                  <a:stretch/>
                </pic:blipFill>
                <pic:spPr bwMode="auto">
                  <a:xfrm>
                    <a:off x="0" y="0"/>
                    <a:ext cx="1753640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3AE">
      <w:rPr>
        <w:rFonts w:ascii="Arial" w:hAnsi="Arial" w:cs="Arial"/>
        <w:noProof/>
        <w:sz w:val="44"/>
        <w:szCs w:val="44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8FD03F" wp14:editId="07777777">
              <wp:simplePos x="0" y="0"/>
              <wp:positionH relativeFrom="column">
                <wp:posOffset>3536950</wp:posOffset>
              </wp:positionH>
              <wp:positionV relativeFrom="paragraph">
                <wp:posOffset>497205</wp:posOffset>
              </wp:positionV>
              <wp:extent cx="2464435" cy="254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B1689" w14:textId="77777777" w:rsidR="00BA33AE" w:rsidRPr="00BA33AE" w:rsidRDefault="00BA33AE">
                          <w:pPr>
                            <w:rPr>
                              <w:sz w:val="18"/>
                            </w:rPr>
                          </w:pPr>
                          <w:r w:rsidRPr="00BA33AE">
                            <w:rPr>
                              <w:sz w:val="20"/>
                              <w:szCs w:val="24"/>
                            </w:rPr>
                            <w:t>Extensions and Special Circumstances 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FD0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5pt;margin-top:39.15pt;width:194.05pt;height: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" stroked="f">
              <v:textbox>
                <w:txbxContent>
                  <w:p w14:paraId="1AEB1689" w14:textId="77777777" w:rsidR="00BA33AE" w:rsidRPr="00BA33AE" w:rsidRDefault="00BA33AE">
                    <w:pPr>
                      <w:rPr>
                        <w:sz w:val="18"/>
                      </w:rPr>
                    </w:pPr>
                    <w:r w:rsidRPr="00BA33AE">
                      <w:rPr>
                        <w:sz w:val="20"/>
                        <w:szCs w:val="24"/>
                      </w:rPr>
                      <w:t>Extensions and Special Circumstances Team</w:t>
                    </w:r>
                  </w:p>
                </w:txbxContent>
              </v:textbox>
            </v:shape>
          </w:pict>
        </mc:Fallback>
      </mc:AlternateContent>
    </w:r>
    <w:r w:rsidR="009F74BF">
      <w:rPr>
        <w:rFonts w:ascii="Arial" w:hAnsi="Arial" w:cs="Arial"/>
        <w:sz w:val="44"/>
        <w:szCs w:val="44"/>
      </w:rPr>
      <w:t>Special Circumstances</w:t>
    </w:r>
  </w:p>
  <w:p w14:paraId="5B682532" w14:textId="4491FEB9" w:rsidR="009F74BF" w:rsidRPr="00BA33AE" w:rsidRDefault="009F74BF" w:rsidP="00BA33AE">
    <w:pPr>
      <w:pStyle w:val="Header"/>
      <w:shd w:val="clear" w:color="auto" w:fill="FFFFFF" w:themeFill="background1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Self-Certification Form</w:t>
    </w:r>
  </w:p>
  <w:p w14:paraId="7194DBDC" w14:textId="77777777" w:rsidR="00BA33AE" w:rsidRDefault="00BA3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AE"/>
    <w:rsid w:val="00006D0A"/>
    <w:rsid w:val="0001146D"/>
    <w:rsid w:val="00040331"/>
    <w:rsid w:val="0005350E"/>
    <w:rsid w:val="000562F9"/>
    <w:rsid w:val="000662C4"/>
    <w:rsid w:val="00086DF3"/>
    <w:rsid w:val="000A64EF"/>
    <w:rsid w:val="000F07D8"/>
    <w:rsid w:val="001010F8"/>
    <w:rsid w:val="00110E2B"/>
    <w:rsid w:val="00151FD8"/>
    <w:rsid w:val="00194FA3"/>
    <w:rsid w:val="00195F72"/>
    <w:rsid w:val="001B2D05"/>
    <w:rsid w:val="001D178B"/>
    <w:rsid w:val="001D6536"/>
    <w:rsid w:val="00202A91"/>
    <w:rsid w:val="00217584"/>
    <w:rsid w:val="00232B0F"/>
    <w:rsid w:val="00233C0E"/>
    <w:rsid w:val="00264752"/>
    <w:rsid w:val="00280BC6"/>
    <w:rsid w:val="002A3F64"/>
    <w:rsid w:val="002B36B5"/>
    <w:rsid w:val="0031234B"/>
    <w:rsid w:val="00333B49"/>
    <w:rsid w:val="00336047"/>
    <w:rsid w:val="00365CD8"/>
    <w:rsid w:val="003918E9"/>
    <w:rsid w:val="003D074A"/>
    <w:rsid w:val="003F63D6"/>
    <w:rsid w:val="00415533"/>
    <w:rsid w:val="00425177"/>
    <w:rsid w:val="00472B19"/>
    <w:rsid w:val="00493EA7"/>
    <w:rsid w:val="004B00DC"/>
    <w:rsid w:val="004C1BB8"/>
    <w:rsid w:val="004C6656"/>
    <w:rsid w:val="004D1543"/>
    <w:rsid w:val="004D5486"/>
    <w:rsid w:val="00566E4B"/>
    <w:rsid w:val="005C254B"/>
    <w:rsid w:val="005F586A"/>
    <w:rsid w:val="006013D9"/>
    <w:rsid w:val="00622A84"/>
    <w:rsid w:val="00635B7E"/>
    <w:rsid w:val="00685159"/>
    <w:rsid w:val="00690FD9"/>
    <w:rsid w:val="00691B72"/>
    <w:rsid w:val="006A53CF"/>
    <w:rsid w:val="007150C7"/>
    <w:rsid w:val="00767A42"/>
    <w:rsid w:val="0079501E"/>
    <w:rsid w:val="007A71A3"/>
    <w:rsid w:val="007F13B1"/>
    <w:rsid w:val="00841D08"/>
    <w:rsid w:val="00854508"/>
    <w:rsid w:val="00877011"/>
    <w:rsid w:val="00892F12"/>
    <w:rsid w:val="008A6361"/>
    <w:rsid w:val="008B6A8A"/>
    <w:rsid w:val="008E66F1"/>
    <w:rsid w:val="008E7D6D"/>
    <w:rsid w:val="008F18BC"/>
    <w:rsid w:val="009230AC"/>
    <w:rsid w:val="00935AFF"/>
    <w:rsid w:val="00966395"/>
    <w:rsid w:val="00986537"/>
    <w:rsid w:val="00986E1D"/>
    <w:rsid w:val="0099204A"/>
    <w:rsid w:val="009968EF"/>
    <w:rsid w:val="009A2972"/>
    <w:rsid w:val="009D077D"/>
    <w:rsid w:val="009E3EE8"/>
    <w:rsid w:val="009F74BF"/>
    <w:rsid w:val="00A164C7"/>
    <w:rsid w:val="00A30936"/>
    <w:rsid w:val="00A31925"/>
    <w:rsid w:val="00A3202D"/>
    <w:rsid w:val="00A34F61"/>
    <w:rsid w:val="00AC5F65"/>
    <w:rsid w:val="00AD1BE9"/>
    <w:rsid w:val="00AE0333"/>
    <w:rsid w:val="00B14825"/>
    <w:rsid w:val="00B233E0"/>
    <w:rsid w:val="00B237CD"/>
    <w:rsid w:val="00B23B15"/>
    <w:rsid w:val="00B70C19"/>
    <w:rsid w:val="00B80718"/>
    <w:rsid w:val="00B9588A"/>
    <w:rsid w:val="00B97FBF"/>
    <w:rsid w:val="00BA33AE"/>
    <w:rsid w:val="00BE79F6"/>
    <w:rsid w:val="00BF790C"/>
    <w:rsid w:val="00BF7AAD"/>
    <w:rsid w:val="00C11A32"/>
    <w:rsid w:val="00C23DF9"/>
    <w:rsid w:val="00C72CDA"/>
    <w:rsid w:val="00CA157A"/>
    <w:rsid w:val="00CA1A36"/>
    <w:rsid w:val="00CA45DD"/>
    <w:rsid w:val="00CC7CBB"/>
    <w:rsid w:val="00CF77B1"/>
    <w:rsid w:val="00D356A1"/>
    <w:rsid w:val="00D6026A"/>
    <w:rsid w:val="00D7217D"/>
    <w:rsid w:val="00DA115F"/>
    <w:rsid w:val="00DB13BE"/>
    <w:rsid w:val="00DC677E"/>
    <w:rsid w:val="00DF67C3"/>
    <w:rsid w:val="00E175F2"/>
    <w:rsid w:val="00E47D2B"/>
    <w:rsid w:val="00E50B3D"/>
    <w:rsid w:val="00E716E7"/>
    <w:rsid w:val="00E73EB3"/>
    <w:rsid w:val="00EC25F7"/>
    <w:rsid w:val="00F0504C"/>
    <w:rsid w:val="00F23E76"/>
    <w:rsid w:val="00F76B34"/>
    <w:rsid w:val="00F9379A"/>
    <w:rsid w:val="00FB525C"/>
    <w:rsid w:val="00FC0A40"/>
    <w:rsid w:val="00FC232A"/>
    <w:rsid w:val="03BB41BB"/>
    <w:rsid w:val="0CDD0809"/>
    <w:rsid w:val="125B5957"/>
    <w:rsid w:val="17F94437"/>
    <w:rsid w:val="18D06CEB"/>
    <w:rsid w:val="2AE791A4"/>
    <w:rsid w:val="347BA5E8"/>
    <w:rsid w:val="35D3168F"/>
    <w:rsid w:val="3977AB5A"/>
    <w:rsid w:val="3CFCF69F"/>
    <w:rsid w:val="3EC9B1C3"/>
    <w:rsid w:val="3F8A71AF"/>
    <w:rsid w:val="433E77FB"/>
    <w:rsid w:val="45245D0E"/>
    <w:rsid w:val="4806841B"/>
    <w:rsid w:val="48870AC6"/>
    <w:rsid w:val="4D25B946"/>
    <w:rsid w:val="4DE22694"/>
    <w:rsid w:val="4F17AE61"/>
    <w:rsid w:val="5044DF1C"/>
    <w:rsid w:val="591ADEEC"/>
    <w:rsid w:val="6276BD47"/>
    <w:rsid w:val="62F5AFAA"/>
    <w:rsid w:val="6AC7464E"/>
    <w:rsid w:val="6B325820"/>
    <w:rsid w:val="72C8C811"/>
    <w:rsid w:val="73E63375"/>
    <w:rsid w:val="7A29643F"/>
    <w:rsid w:val="7A68EFCB"/>
    <w:rsid w:val="7E2FFE22"/>
    <w:rsid w:val="7E9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DA092"/>
  <w15:chartTrackingRefBased/>
  <w15:docId w15:val="{0B0C6EC9-92E2-4BE8-B584-2416644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AE"/>
  </w:style>
  <w:style w:type="paragraph" w:styleId="Footer">
    <w:name w:val="footer"/>
    <w:basedOn w:val="Normal"/>
    <w:link w:val="FooterChar"/>
    <w:uiPriority w:val="99"/>
    <w:unhideWhenUsed/>
    <w:rsid w:val="00BA3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AE"/>
  </w:style>
  <w:style w:type="table" w:styleId="TableGrid">
    <w:name w:val="Table Grid"/>
    <w:basedOn w:val="TableNormal"/>
    <w:uiPriority w:val="39"/>
    <w:rsid w:val="00BA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665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6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C4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5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58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97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A9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A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academic-services/staff/discipline/code-discipline" TargetMode="External"/><Relationship Id="rId13" Type="http://schemas.openxmlformats.org/officeDocument/2006/relationships/theme" Target="theme/theme1.xml"/><Relationship Id="R7a875daa295d433c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ed.ac.uk/student-administration/extensions-special-circumstanc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5A2D0ACA74106B0FABFBD5FF8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21A-51F5-45EF-A0A3-5CDCAE9FDCAD}"/>
      </w:docPartPr>
      <w:docPartBody>
        <w:p w:rsidR="00F06FAF" w:rsidRDefault="00E77C58" w:rsidP="00E77C58">
          <w:pPr>
            <w:pStyle w:val="35A5A2D0ACA74106B0FABFBD5FF89ADE"/>
          </w:pPr>
          <w:r w:rsidRPr="004110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B160DB5814D1CB15F36FF5D8C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BDF1-2914-40F0-85BA-2D6E4BC0E6DA}"/>
      </w:docPartPr>
      <w:docPartBody>
        <w:p w:rsidR="00F06FAF" w:rsidRDefault="00E77C58" w:rsidP="00E77C58">
          <w:pPr>
            <w:pStyle w:val="C74B160DB5814D1CB15F36FF5D8CC342"/>
          </w:pPr>
          <w:r w:rsidRPr="004110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A039C73F44168B699B61E6E7C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316A-A453-468B-8512-821239950BFC}"/>
      </w:docPartPr>
      <w:docPartBody>
        <w:p w:rsidR="00EE4D1B" w:rsidRDefault="00027E44" w:rsidP="00027E44">
          <w:pPr>
            <w:pStyle w:val="3C1A039C73F44168B699B61E6E7CD459"/>
          </w:pPr>
          <w:r w:rsidRPr="004110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DF"/>
    <w:rsid w:val="00027E44"/>
    <w:rsid w:val="000A4718"/>
    <w:rsid w:val="00107F8A"/>
    <w:rsid w:val="00225FE0"/>
    <w:rsid w:val="00257431"/>
    <w:rsid w:val="00276E45"/>
    <w:rsid w:val="0030529D"/>
    <w:rsid w:val="0031234B"/>
    <w:rsid w:val="00453848"/>
    <w:rsid w:val="0047015E"/>
    <w:rsid w:val="004F4FFB"/>
    <w:rsid w:val="00530390"/>
    <w:rsid w:val="005E2C21"/>
    <w:rsid w:val="00617C54"/>
    <w:rsid w:val="006D02B1"/>
    <w:rsid w:val="006F5C2D"/>
    <w:rsid w:val="00767AF1"/>
    <w:rsid w:val="0077319E"/>
    <w:rsid w:val="00880A44"/>
    <w:rsid w:val="008859AF"/>
    <w:rsid w:val="00892F12"/>
    <w:rsid w:val="008E3D93"/>
    <w:rsid w:val="00934A0A"/>
    <w:rsid w:val="00A31925"/>
    <w:rsid w:val="00A3309D"/>
    <w:rsid w:val="00B70317"/>
    <w:rsid w:val="00B865EB"/>
    <w:rsid w:val="00C66FDF"/>
    <w:rsid w:val="00D80B3F"/>
    <w:rsid w:val="00DB27A1"/>
    <w:rsid w:val="00DE7805"/>
    <w:rsid w:val="00E77C58"/>
    <w:rsid w:val="00EE4D1B"/>
    <w:rsid w:val="00EE6C50"/>
    <w:rsid w:val="00F06FAF"/>
    <w:rsid w:val="00F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E44"/>
    <w:rPr>
      <w:color w:val="808080"/>
    </w:rPr>
  </w:style>
  <w:style w:type="paragraph" w:customStyle="1" w:styleId="18ABB530340C4E589A42709B1CB7DCC7">
    <w:name w:val="18ABB530340C4E589A42709B1CB7DCC7"/>
    <w:rsid w:val="00C66FDF"/>
    <w:rPr>
      <w:rFonts w:eastAsiaTheme="minorHAnsi"/>
      <w:lang w:eastAsia="en-US"/>
    </w:rPr>
  </w:style>
  <w:style w:type="paragraph" w:customStyle="1" w:styleId="D1366B65530B44BF99EA310352DCC355">
    <w:name w:val="D1366B65530B44BF99EA310352DCC355"/>
    <w:rsid w:val="00892F12"/>
  </w:style>
  <w:style w:type="paragraph" w:customStyle="1" w:styleId="8A494765F0754C809CC7C72B476449E9">
    <w:name w:val="8A494765F0754C809CC7C72B476449E9"/>
    <w:rsid w:val="00892F12"/>
  </w:style>
  <w:style w:type="paragraph" w:customStyle="1" w:styleId="F3EAC3C8EC5EBC4684611F4FE1CF6783">
    <w:name w:val="F3EAC3C8EC5EBC4684611F4FE1CF6783"/>
    <w:rsid w:val="00934A0A"/>
    <w:pPr>
      <w:spacing w:after="0" w:line="240" w:lineRule="auto"/>
    </w:pPr>
    <w:rPr>
      <w:sz w:val="24"/>
      <w:szCs w:val="24"/>
      <w:lang w:eastAsia="en-US"/>
    </w:rPr>
  </w:style>
  <w:style w:type="paragraph" w:customStyle="1" w:styleId="CA359E63CE44094FA60716A1171CF701">
    <w:name w:val="CA359E63CE44094FA60716A1171CF701"/>
    <w:rsid w:val="00934A0A"/>
    <w:pPr>
      <w:spacing w:after="0" w:line="240" w:lineRule="auto"/>
    </w:pPr>
    <w:rPr>
      <w:sz w:val="24"/>
      <w:szCs w:val="24"/>
      <w:lang w:eastAsia="en-US"/>
    </w:rPr>
  </w:style>
  <w:style w:type="paragraph" w:customStyle="1" w:styleId="E8B1C0D7CBDC4890AB03B2E285E5B549">
    <w:name w:val="E8B1C0D7CBDC4890AB03B2E285E5B549"/>
    <w:rsid w:val="0031234B"/>
    <w:rPr>
      <w:rFonts w:eastAsiaTheme="minorHAnsi"/>
      <w:lang w:eastAsia="en-US"/>
    </w:rPr>
  </w:style>
  <w:style w:type="paragraph" w:customStyle="1" w:styleId="D0F8686D67EA42A29947C2D6A888FF31">
    <w:name w:val="D0F8686D67EA42A29947C2D6A888FF31"/>
    <w:rsid w:val="0031234B"/>
    <w:rPr>
      <w:rFonts w:eastAsiaTheme="minorHAnsi"/>
      <w:lang w:eastAsia="en-US"/>
    </w:rPr>
  </w:style>
  <w:style w:type="paragraph" w:customStyle="1" w:styleId="F3EAC3C8EC5EBC4684611F4FE1CF67831">
    <w:name w:val="F3EAC3C8EC5EBC4684611F4FE1CF67831"/>
    <w:rsid w:val="0031234B"/>
    <w:rPr>
      <w:rFonts w:eastAsiaTheme="minorHAnsi"/>
      <w:lang w:eastAsia="en-US"/>
    </w:rPr>
  </w:style>
  <w:style w:type="paragraph" w:customStyle="1" w:styleId="CA359E63CE44094FA60716A1171CF7011">
    <w:name w:val="CA359E63CE44094FA60716A1171CF7011"/>
    <w:rsid w:val="0031234B"/>
    <w:rPr>
      <w:rFonts w:eastAsiaTheme="minorHAnsi"/>
      <w:lang w:eastAsia="en-US"/>
    </w:rPr>
  </w:style>
  <w:style w:type="paragraph" w:customStyle="1" w:styleId="C4D4904223114761BADA1BA3D4D85DD5">
    <w:name w:val="C4D4904223114761BADA1BA3D4D85DD5"/>
    <w:rsid w:val="0031234B"/>
    <w:rPr>
      <w:rFonts w:eastAsiaTheme="minorHAnsi"/>
      <w:lang w:eastAsia="en-US"/>
    </w:rPr>
  </w:style>
  <w:style w:type="paragraph" w:customStyle="1" w:styleId="D6C5FE9EAD5C42C495EF9FCF3230A081">
    <w:name w:val="D6C5FE9EAD5C42C495EF9FCF3230A081"/>
    <w:rsid w:val="0031234B"/>
    <w:rPr>
      <w:rFonts w:eastAsiaTheme="minorHAnsi"/>
      <w:lang w:eastAsia="en-US"/>
    </w:rPr>
  </w:style>
  <w:style w:type="paragraph" w:customStyle="1" w:styleId="D0C16C87328F40B899C09BB88128133A">
    <w:name w:val="D0C16C87328F40B899C09BB88128133A"/>
    <w:rsid w:val="0031234B"/>
  </w:style>
  <w:style w:type="paragraph" w:customStyle="1" w:styleId="E7854DED225E44F09E10B096D829DD9E">
    <w:name w:val="E7854DED225E44F09E10B096D829DD9E"/>
    <w:rsid w:val="0031234B"/>
  </w:style>
  <w:style w:type="paragraph" w:customStyle="1" w:styleId="211687BA4DDD4A3FA7C55DE870E2B0BC">
    <w:name w:val="211687BA4DDD4A3FA7C55DE870E2B0BC"/>
    <w:rsid w:val="0031234B"/>
  </w:style>
  <w:style w:type="paragraph" w:customStyle="1" w:styleId="689379847F874910AED0E65A769B7ECC">
    <w:name w:val="689379847F874910AED0E65A769B7ECC"/>
    <w:rsid w:val="0031234B"/>
  </w:style>
  <w:style w:type="paragraph" w:customStyle="1" w:styleId="7124542465464AB4ACA92340EA8D7095">
    <w:name w:val="7124542465464AB4ACA92340EA8D7095"/>
    <w:rsid w:val="0031234B"/>
  </w:style>
  <w:style w:type="paragraph" w:customStyle="1" w:styleId="50746702EEDF4FDAA2C6BCFBF1E393DC">
    <w:name w:val="50746702EEDF4FDAA2C6BCFBF1E393DC"/>
    <w:rsid w:val="0031234B"/>
  </w:style>
  <w:style w:type="paragraph" w:customStyle="1" w:styleId="544DBD878A304B9C8959C695DB0AA9FF">
    <w:name w:val="544DBD878A304B9C8959C695DB0AA9FF"/>
    <w:rsid w:val="0031234B"/>
  </w:style>
  <w:style w:type="paragraph" w:customStyle="1" w:styleId="0CCBC26A7EE34237A8ECFB2070A776BE">
    <w:name w:val="0CCBC26A7EE34237A8ECFB2070A776BE"/>
    <w:rsid w:val="0031234B"/>
  </w:style>
  <w:style w:type="paragraph" w:customStyle="1" w:styleId="400BFED9B34D41079A0B50ABA5F6C4BA">
    <w:name w:val="400BFED9B34D41079A0B50ABA5F6C4BA"/>
    <w:rsid w:val="0031234B"/>
  </w:style>
  <w:style w:type="paragraph" w:customStyle="1" w:styleId="22B593DAB5A44005A6CE926BE04BB300">
    <w:name w:val="22B593DAB5A44005A6CE926BE04BB300"/>
    <w:rsid w:val="0031234B"/>
  </w:style>
  <w:style w:type="paragraph" w:customStyle="1" w:styleId="CE900A955A944F8CA64DD38B791D66AE">
    <w:name w:val="CE900A955A944F8CA64DD38B791D66AE"/>
    <w:rsid w:val="0031234B"/>
  </w:style>
  <w:style w:type="paragraph" w:customStyle="1" w:styleId="07E1A33F7DE744B9AEE2B9DEFE0E5E1E">
    <w:name w:val="07E1A33F7DE744B9AEE2B9DEFE0E5E1E"/>
    <w:rsid w:val="0031234B"/>
  </w:style>
  <w:style w:type="paragraph" w:customStyle="1" w:styleId="5C223548388F4FCD97AD158D82742A74">
    <w:name w:val="5C223548388F4FCD97AD158D82742A74"/>
    <w:rsid w:val="0031234B"/>
  </w:style>
  <w:style w:type="paragraph" w:customStyle="1" w:styleId="716502B4C878463AB41789E0BB195300">
    <w:name w:val="716502B4C878463AB41789E0BB195300"/>
    <w:rsid w:val="0031234B"/>
  </w:style>
  <w:style w:type="paragraph" w:customStyle="1" w:styleId="41B0B7D6FF1C4B30A885FA57709D017C">
    <w:name w:val="41B0B7D6FF1C4B30A885FA57709D017C"/>
    <w:rsid w:val="0031234B"/>
  </w:style>
  <w:style w:type="paragraph" w:customStyle="1" w:styleId="E1A7350F49BB460D8CFF56E186E0AA47">
    <w:name w:val="E1A7350F49BB460D8CFF56E186E0AA47"/>
    <w:rsid w:val="0031234B"/>
  </w:style>
  <w:style w:type="paragraph" w:customStyle="1" w:styleId="0866B86DA0794AC4AB2E3BD67C87A428">
    <w:name w:val="0866B86DA0794AC4AB2E3BD67C87A428"/>
    <w:rsid w:val="0031234B"/>
  </w:style>
  <w:style w:type="paragraph" w:customStyle="1" w:styleId="3764C989305842FFB3CC974D94CF5EDE">
    <w:name w:val="3764C989305842FFB3CC974D94CF5EDE"/>
    <w:rsid w:val="0031234B"/>
  </w:style>
  <w:style w:type="paragraph" w:customStyle="1" w:styleId="327B7EE4BCD344C990FA2F30F3E0274B">
    <w:name w:val="327B7EE4BCD344C990FA2F30F3E0274B"/>
    <w:rsid w:val="0031234B"/>
  </w:style>
  <w:style w:type="paragraph" w:customStyle="1" w:styleId="BFDB27457C7C455F87066322841B3F6F">
    <w:name w:val="BFDB27457C7C455F87066322841B3F6F"/>
    <w:rsid w:val="0031234B"/>
  </w:style>
  <w:style w:type="paragraph" w:customStyle="1" w:styleId="B088F24296EF4239A7B716B5137058B4">
    <w:name w:val="B088F24296EF4239A7B716B5137058B4"/>
    <w:rsid w:val="0031234B"/>
  </w:style>
  <w:style w:type="paragraph" w:customStyle="1" w:styleId="9293BA5562D945AAAB36DA409DC9FE49">
    <w:name w:val="9293BA5562D945AAAB36DA409DC9FE49"/>
    <w:rsid w:val="0031234B"/>
  </w:style>
  <w:style w:type="paragraph" w:customStyle="1" w:styleId="F1991D1526D140E2AFBB2E0D3B576A64">
    <w:name w:val="F1991D1526D140E2AFBB2E0D3B576A64"/>
    <w:rsid w:val="0031234B"/>
  </w:style>
  <w:style w:type="paragraph" w:customStyle="1" w:styleId="6C831A3AA3DB45BCB355743B54BB0FFA">
    <w:name w:val="6C831A3AA3DB45BCB355743B54BB0FFA"/>
    <w:rsid w:val="0031234B"/>
  </w:style>
  <w:style w:type="paragraph" w:customStyle="1" w:styleId="E1439506DE4A46679A376ED24153F73A">
    <w:name w:val="E1439506DE4A46679A376ED24153F73A"/>
    <w:rsid w:val="0031234B"/>
  </w:style>
  <w:style w:type="paragraph" w:customStyle="1" w:styleId="21251318CAB342B2BA2E20772E3AAB73">
    <w:name w:val="21251318CAB342B2BA2E20772E3AAB73"/>
    <w:rsid w:val="0031234B"/>
  </w:style>
  <w:style w:type="paragraph" w:customStyle="1" w:styleId="C9F75F31250C4CEDA90667CEAE62603A">
    <w:name w:val="C9F75F31250C4CEDA90667CEAE62603A"/>
    <w:rsid w:val="0031234B"/>
  </w:style>
  <w:style w:type="paragraph" w:customStyle="1" w:styleId="1A44DFEFC7284FFEA308FD714A4338A9">
    <w:name w:val="1A44DFEFC7284FFEA308FD714A4338A9"/>
    <w:rsid w:val="0031234B"/>
  </w:style>
  <w:style w:type="paragraph" w:customStyle="1" w:styleId="82C5143B020C4260B31FF0077CC7A9F0">
    <w:name w:val="82C5143B020C4260B31FF0077CC7A9F0"/>
    <w:rsid w:val="0031234B"/>
  </w:style>
  <w:style w:type="paragraph" w:customStyle="1" w:styleId="091248184A3C4203BC993B1780E9C7E9">
    <w:name w:val="091248184A3C4203BC993B1780E9C7E9"/>
    <w:rsid w:val="0031234B"/>
  </w:style>
  <w:style w:type="paragraph" w:customStyle="1" w:styleId="1343ED9E56C14C83993DE4DE0ADFFD4A">
    <w:name w:val="1343ED9E56C14C83993DE4DE0ADFFD4A"/>
    <w:rsid w:val="0031234B"/>
  </w:style>
  <w:style w:type="paragraph" w:customStyle="1" w:styleId="07A32F4A4AF84B9F9AC7F43B53ED1F01">
    <w:name w:val="07A32F4A4AF84B9F9AC7F43B53ED1F01"/>
    <w:rsid w:val="0031234B"/>
  </w:style>
  <w:style w:type="paragraph" w:customStyle="1" w:styleId="53EB427ED5DC4B3A8FCC0036669D94FB">
    <w:name w:val="53EB427ED5DC4B3A8FCC0036669D94FB"/>
    <w:rsid w:val="0031234B"/>
  </w:style>
  <w:style w:type="paragraph" w:customStyle="1" w:styleId="D1E1B28C241042ABB20AF2E233799176">
    <w:name w:val="D1E1B28C241042ABB20AF2E233799176"/>
    <w:rsid w:val="0031234B"/>
  </w:style>
  <w:style w:type="paragraph" w:customStyle="1" w:styleId="D1F5CC1119FD48E4A47B20BEFE215C5E">
    <w:name w:val="D1F5CC1119FD48E4A47B20BEFE215C5E"/>
    <w:rsid w:val="0031234B"/>
  </w:style>
  <w:style w:type="paragraph" w:customStyle="1" w:styleId="A5286557CCC74B958619CABD5F407E46">
    <w:name w:val="A5286557CCC74B958619CABD5F407E46"/>
    <w:rsid w:val="0031234B"/>
  </w:style>
  <w:style w:type="paragraph" w:customStyle="1" w:styleId="1B1E979144954C8AA61D3284677E39C5">
    <w:name w:val="1B1E979144954C8AA61D3284677E39C5"/>
    <w:rsid w:val="0031234B"/>
  </w:style>
  <w:style w:type="paragraph" w:customStyle="1" w:styleId="59CF685481764D98BA4953B149795B8C">
    <w:name w:val="59CF685481764D98BA4953B149795B8C"/>
    <w:rsid w:val="0031234B"/>
  </w:style>
  <w:style w:type="paragraph" w:customStyle="1" w:styleId="BD93C4F5F37B4FBBB81B04C7B54F5577">
    <w:name w:val="BD93C4F5F37B4FBBB81B04C7B54F5577"/>
    <w:rsid w:val="0031234B"/>
  </w:style>
  <w:style w:type="paragraph" w:customStyle="1" w:styleId="4DF070002F424882BE78D9B530AEBB3C">
    <w:name w:val="4DF070002F424882BE78D9B530AEBB3C"/>
    <w:rsid w:val="0031234B"/>
  </w:style>
  <w:style w:type="paragraph" w:customStyle="1" w:styleId="CA1904F63E284AEBBB62CCB4704CA546">
    <w:name w:val="CA1904F63E284AEBBB62CCB4704CA546"/>
    <w:rsid w:val="0031234B"/>
  </w:style>
  <w:style w:type="paragraph" w:customStyle="1" w:styleId="15784CC6546E4800A08BEC354818FF0B">
    <w:name w:val="15784CC6546E4800A08BEC354818FF0B"/>
    <w:rsid w:val="0031234B"/>
  </w:style>
  <w:style w:type="paragraph" w:customStyle="1" w:styleId="5A56535660ED4A4BB93EE566B3D69294">
    <w:name w:val="5A56535660ED4A4BB93EE566B3D69294"/>
    <w:rsid w:val="0031234B"/>
  </w:style>
  <w:style w:type="paragraph" w:customStyle="1" w:styleId="C9FEB63C95574E52A9CC116C3B866F56">
    <w:name w:val="C9FEB63C95574E52A9CC116C3B866F56"/>
    <w:rsid w:val="0031234B"/>
  </w:style>
  <w:style w:type="paragraph" w:customStyle="1" w:styleId="DE51612CCE9848A39CA529947CD5DF2D">
    <w:name w:val="DE51612CCE9848A39CA529947CD5DF2D"/>
    <w:rsid w:val="0031234B"/>
  </w:style>
  <w:style w:type="paragraph" w:customStyle="1" w:styleId="B451A1773DB44B929D5BD7C8C213EB10">
    <w:name w:val="B451A1773DB44B929D5BD7C8C213EB10"/>
    <w:rsid w:val="00A31925"/>
  </w:style>
  <w:style w:type="paragraph" w:customStyle="1" w:styleId="C9BFDB12A0654444A54426D6C133EADD">
    <w:name w:val="C9BFDB12A0654444A54426D6C133EADD"/>
    <w:rsid w:val="00A31925"/>
  </w:style>
  <w:style w:type="paragraph" w:customStyle="1" w:styleId="E16F808C3C104EFCA5ACB7A27D3FAF1A">
    <w:name w:val="E16F808C3C104EFCA5ACB7A27D3FAF1A"/>
    <w:rsid w:val="00A31925"/>
  </w:style>
  <w:style w:type="paragraph" w:customStyle="1" w:styleId="A678785AAF104044BD1F6894CA0BDA47">
    <w:name w:val="A678785AAF104044BD1F6894CA0BDA47"/>
    <w:rsid w:val="00A31925"/>
  </w:style>
  <w:style w:type="paragraph" w:customStyle="1" w:styleId="603362BB87C7488593E135BD1485997F">
    <w:name w:val="603362BB87C7488593E135BD1485997F"/>
    <w:rsid w:val="00A31925"/>
  </w:style>
  <w:style w:type="paragraph" w:customStyle="1" w:styleId="769FE24A9FC1452E84A23E0B5A7B12CB">
    <w:name w:val="769FE24A9FC1452E84A23E0B5A7B12CB"/>
    <w:rsid w:val="00A31925"/>
  </w:style>
  <w:style w:type="paragraph" w:customStyle="1" w:styleId="A33ACEDC7B944ACBB6839F1304BBF888">
    <w:name w:val="A33ACEDC7B944ACBB6839F1304BBF888"/>
    <w:rsid w:val="00A31925"/>
  </w:style>
  <w:style w:type="paragraph" w:customStyle="1" w:styleId="C05B2CEA8978402FB90EAE24105C0315">
    <w:name w:val="C05B2CEA8978402FB90EAE24105C0315"/>
    <w:rsid w:val="00A31925"/>
  </w:style>
  <w:style w:type="paragraph" w:customStyle="1" w:styleId="A8AD7BAAB35A4BC38EC446F9C472E634">
    <w:name w:val="A8AD7BAAB35A4BC38EC446F9C472E634"/>
    <w:rsid w:val="00A31925"/>
  </w:style>
  <w:style w:type="paragraph" w:customStyle="1" w:styleId="113A8BC70E2E46B398A2ADCBD529AB50">
    <w:name w:val="113A8BC70E2E46B398A2ADCBD529AB50"/>
    <w:rsid w:val="00A31925"/>
  </w:style>
  <w:style w:type="paragraph" w:customStyle="1" w:styleId="80C29618B9D74656AF1A8C934E907AA8">
    <w:name w:val="80C29618B9D74656AF1A8C934E907AA8"/>
    <w:rsid w:val="00A31925"/>
  </w:style>
  <w:style w:type="paragraph" w:customStyle="1" w:styleId="103ADF180D5243668A436B1B76F59543">
    <w:name w:val="103ADF180D5243668A436B1B76F59543"/>
    <w:rsid w:val="00A31925"/>
  </w:style>
  <w:style w:type="paragraph" w:customStyle="1" w:styleId="F16B8DE423EB4AFA931955DFB6074518">
    <w:name w:val="F16B8DE423EB4AFA931955DFB6074518"/>
    <w:rsid w:val="00A31925"/>
  </w:style>
  <w:style w:type="paragraph" w:customStyle="1" w:styleId="38FCB144765C46A68C0B0BD02C8FBFB2">
    <w:name w:val="38FCB144765C46A68C0B0BD02C8FBFB2"/>
    <w:rsid w:val="00A31925"/>
  </w:style>
  <w:style w:type="paragraph" w:customStyle="1" w:styleId="15DB24A197104E53AFDCA90B64B72A46">
    <w:name w:val="15DB24A197104E53AFDCA90B64B72A46"/>
    <w:rsid w:val="00A31925"/>
  </w:style>
  <w:style w:type="paragraph" w:customStyle="1" w:styleId="D8D5892AAFC54614991376493E4E1AA2">
    <w:name w:val="D8D5892AAFC54614991376493E4E1AA2"/>
    <w:rsid w:val="00A31925"/>
  </w:style>
  <w:style w:type="paragraph" w:customStyle="1" w:styleId="C31FB025F1BE4FCB9EBE52E3D04E9C3E">
    <w:name w:val="C31FB025F1BE4FCB9EBE52E3D04E9C3E"/>
    <w:rsid w:val="00A31925"/>
  </w:style>
  <w:style w:type="paragraph" w:customStyle="1" w:styleId="D99D2D9A287B4313840F20AB4738227A">
    <w:name w:val="D99D2D9A287B4313840F20AB4738227A"/>
    <w:rsid w:val="00A31925"/>
  </w:style>
  <w:style w:type="paragraph" w:customStyle="1" w:styleId="D5E649CD3C6A4FB188678BA813BE0281">
    <w:name w:val="D5E649CD3C6A4FB188678BA813BE0281"/>
    <w:rsid w:val="00A31925"/>
  </w:style>
  <w:style w:type="paragraph" w:customStyle="1" w:styleId="05195256553C4587B75E711E268A6576">
    <w:name w:val="05195256553C4587B75E711E268A6576"/>
    <w:rsid w:val="00A31925"/>
  </w:style>
  <w:style w:type="paragraph" w:customStyle="1" w:styleId="8E53B5DB232F4F998BD0DA9F97E11091">
    <w:name w:val="8E53B5DB232F4F998BD0DA9F97E11091"/>
    <w:rsid w:val="00A31925"/>
  </w:style>
  <w:style w:type="paragraph" w:customStyle="1" w:styleId="F6E62740A62F43598F6177D29B3CADC7">
    <w:name w:val="F6E62740A62F43598F6177D29B3CADC7"/>
    <w:rsid w:val="00A31925"/>
  </w:style>
  <w:style w:type="paragraph" w:customStyle="1" w:styleId="27F56F8600C84A4FBB15A2F3BBE8B529">
    <w:name w:val="27F56F8600C84A4FBB15A2F3BBE8B529"/>
    <w:rsid w:val="00A31925"/>
  </w:style>
  <w:style w:type="paragraph" w:customStyle="1" w:styleId="768E4FDBA3574A0D86D43EC252E1CDD1">
    <w:name w:val="768E4FDBA3574A0D86D43EC252E1CDD1"/>
    <w:rsid w:val="00A31925"/>
  </w:style>
  <w:style w:type="paragraph" w:customStyle="1" w:styleId="8C041B64DE8642EFA3D460DAB9D08375">
    <w:name w:val="8C041B64DE8642EFA3D460DAB9D08375"/>
    <w:rsid w:val="00A31925"/>
  </w:style>
  <w:style w:type="paragraph" w:customStyle="1" w:styleId="E440B740AAB44F01BD9A7930898EA7C4">
    <w:name w:val="E440B740AAB44F01BD9A7930898EA7C4"/>
    <w:rsid w:val="00A31925"/>
  </w:style>
  <w:style w:type="paragraph" w:customStyle="1" w:styleId="B3B6A63C5E1D4344A0AC80EBB0635277">
    <w:name w:val="B3B6A63C5E1D4344A0AC80EBB0635277"/>
    <w:rsid w:val="00A31925"/>
  </w:style>
  <w:style w:type="paragraph" w:customStyle="1" w:styleId="4E708B49E3F74B4383F93C92B79ABE2F">
    <w:name w:val="4E708B49E3F74B4383F93C92B79ABE2F"/>
    <w:rsid w:val="00A31925"/>
  </w:style>
  <w:style w:type="paragraph" w:customStyle="1" w:styleId="09B5277E9C9E4F678A9E4EFE44E47312">
    <w:name w:val="09B5277E9C9E4F678A9E4EFE44E47312"/>
    <w:rsid w:val="00A31925"/>
  </w:style>
  <w:style w:type="paragraph" w:customStyle="1" w:styleId="5822123327604BE49461B59FFDC85C51">
    <w:name w:val="5822123327604BE49461B59FFDC85C51"/>
    <w:rsid w:val="00A31925"/>
  </w:style>
  <w:style w:type="paragraph" w:customStyle="1" w:styleId="C97F50152AAB410092D9992F17F4470A">
    <w:name w:val="C97F50152AAB410092D9992F17F4470A"/>
    <w:rsid w:val="00A31925"/>
  </w:style>
  <w:style w:type="paragraph" w:customStyle="1" w:styleId="487F74A946234E7EB9156AD03644C742">
    <w:name w:val="487F74A946234E7EB9156AD03644C742"/>
    <w:rsid w:val="00A31925"/>
  </w:style>
  <w:style w:type="paragraph" w:customStyle="1" w:styleId="3A111343A75C47C7B2192EE67991D3EE">
    <w:name w:val="3A111343A75C47C7B2192EE67991D3EE"/>
    <w:rsid w:val="00A31925"/>
  </w:style>
  <w:style w:type="paragraph" w:customStyle="1" w:styleId="36424B8E35F445FB9BD46D2084B0FD6C">
    <w:name w:val="36424B8E35F445FB9BD46D2084B0FD6C"/>
    <w:rsid w:val="00A31925"/>
  </w:style>
  <w:style w:type="paragraph" w:customStyle="1" w:styleId="6950B0073454D24CB7E73ADACADEC32B">
    <w:name w:val="6950B0073454D24CB7E73ADACADEC32B"/>
    <w:rsid w:val="006D02B1"/>
    <w:pPr>
      <w:spacing w:after="0" w:line="240" w:lineRule="auto"/>
    </w:pPr>
    <w:rPr>
      <w:sz w:val="24"/>
      <w:szCs w:val="24"/>
    </w:rPr>
  </w:style>
  <w:style w:type="paragraph" w:customStyle="1" w:styleId="35A5A2D0ACA74106B0FABFBD5FF89ADE">
    <w:name w:val="35A5A2D0ACA74106B0FABFBD5FF89ADE"/>
    <w:rsid w:val="00E77C58"/>
  </w:style>
  <w:style w:type="paragraph" w:customStyle="1" w:styleId="C74B160DB5814D1CB15F36FF5D8CC342">
    <w:name w:val="C74B160DB5814D1CB15F36FF5D8CC342"/>
    <w:rsid w:val="00E77C58"/>
  </w:style>
  <w:style w:type="paragraph" w:customStyle="1" w:styleId="B80DB773B06A4029AAF1FE3D03815776">
    <w:name w:val="B80DB773B06A4029AAF1FE3D03815776"/>
    <w:rsid w:val="00027E44"/>
  </w:style>
  <w:style w:type="paragraph" w:customStyle="1" w:styleId="3C1A039C73F44168B699B61E6E7CD459">
    <w:name w:val="3C1A039C73F44168B699B61E6E7CD459"/>
    <w:rsid w:val="0002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2CC7-B2B6-494D-B637-176FFA80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Fergus</dc:creator>
  <cp:keywords/>
  <dc:description/>
  <cp:lastModifiedBy>JEZIERSKA ESCOBAR Paula</cp:lastModifiedBy>
  <cp:revision>6</cp:revision>
  <dcterms:created xsi:type="dcterms:W3CDTF">2021-09-02T08:38:00Z</dcterms:created>
  <dcterms:modified xsi:type="dcterms:W3CDTF">2022-07-29T14:34:00Z</dcterms:modified>
</cp:coreProperties>
</file>